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F0F15"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1998CE2D"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w:t>
      </w:r>
      <w:r w:rsidR="00D606AE">
        <w:rPr>
          <w:rFonts w:ascii="Arial" w:hAnsi="Arial" w:cs="Arial"/>
          <w:sz w:val="22"/>
          <w:szCs w:val="22"/>
        </w:rPr>
        <w:t xml:space="preserve">Tax </w:t>
      </w:r>
      <w:r w:rsidRPr="00097E82">
        <w:rPr>
          <w:rFonts w:ascii="Arial" w:hAnsi="Arial" w:cs="Arial"/>
          <w:sz w:val="22"/>
          <w:szCs w:val="22"/>
        </w:rPr>
        <w:t>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(1) the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or</w:t>
      </w:r>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Pr="00E51C58"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r>
      <w:r w:rsidRPr="00E51C58">
        <w:rPr>
          <w:rFonts w:ascii="Arial" w:hAnsi="Arial" w:cs="Arial"/>
          <w:sz w:val="22"/>
          <w:szCs w:val="22"/>
        </w:rPr>
        <w:t>(Tax Counsel)</w:t>
      </w:r>
    </w:p>
    <w:sectPr w:rsidR="00397AB9" w:rsidRPr="00E51C58" w:rsidSect="003A24B9">
      <w:footerReference w:type="default" r:id="rId10"/>
      <w:headerReference w:type="first" r:id="rId11"/>
      <w:footerReference w:type="first" r:id="rId12"/>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7EA1" w14:textId="77777777" w:rsidR="006179D5" w:rsidRDefault="006179D5">
      <w:r>
        <w:separator/>
      </w:r>
    </w:p>
  </w:endnote>
  <w:endnote w:type="continuationSeparator" w:id="0">
    <w:p w14:paraId="3A83F561" w14:textId="77777777" w:rsidR="006179D5" w:rsidRDefault="0061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4D" w14:textId="334AE5A9" w:rsidR="00A66B28" w:rsidRDefault="00766744">
    <w:pPr>
      <w:pStyle w:val="Footer"/>
      <w:rPr>
        <w:sz w:val="16"/>
      </w:rPr>
    </w:pPr>
    <w:r>
      <w:rPr>
        <w:rFonts w:ascii="Times New Roman" w:hAnsi="Times New Roman"/>
        <w:sz w:val="16"/>
      </w:rPr>
      <w:t>2</w:t>
    </w:r>
    <w:r w:rsidR="00A879A6">
      <w:rPr>
        <w:rFonts w:ascii="Times New Roman" w:hAnsi="Times New Roman"/>
        <w:sz w:val="16"/>
      </w:rPr>
      <w:t>02</w:t>
    </w:r>
    <w:r w:rsidR="0033626F">
      <w:rPr>
        <w:rFonts w:ascii="Times New Roman" w:hAnsi="Times New Roman"/>
        <w:sz w:val="16"/>
      </w:rPr>
      <w:t>1</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 xml:space="preserve">Housing Finance </w:t>
    </w:r>
    <w:r w:rsidR="001C2303">
      <w:rPr>
        <w:rFonts w:ascii="Times New Roman" w:hAnsi="Times New Roman"/>
        <w:sz w:val="16"/>
      </w:rPr>
      <w:t xml:space="preserve">and </w:t>
    </w:r>
    <w:r w:rsidR="00E232E1">
      <w:rPr>
        <w:rFonts w:ascii="Times New Roman" w:hAnsi="Times New Roman"/>
        <w:sz w:val="16"/>
      </w:rPr>
      <w:t>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A879A6">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A879A6">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51" w14:textId="7050453F" w:rsidR="00A66B28" w:rsidRPr="00097E82" w:rsidRDefault="00766744">
    <w:pPr>
      <w:pStyle w:val="Footer"/>
      <w:rPr>
        <w:rFonts w:ascii="Arial" w:hAnsi="Arial" w:cs="Arial"/>
        <w:sz w:val="16"/>
      </w:rPr>
    </w:pPr>
    <w:r w:rsidRPr="00097E82">
      <w:rPr>
        <w:rFonts w:ascii="Arial" w:hAnsi="Arial" w:cs="Arial"/>
        <w:sz w:val="16"/>
      </w:rPr>
      <w:t>2</w:t>
    </w:r>
    <w:r w:rsidR="00A879A6">
      <w:rPr>
        <w:rFonts w:ascii="Arial" w:hAnsi="Arial" w:cs="Arial"/>
        <w:sz w:val="16"/>
      </w:rPr>
      <w:t>02</w:t>
    </w:r>
    <w:r w:rsidR="0033626F">
      <w:rPr>
        <w:rFonts w:ascii="Arial" w:hAnsi="Arial" w:cs="Arial"/>
        <w:sz w:val="16"/>
      </w:rPr>
      <w:t>1</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A879A6">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A879A6">
      <w:rPr>
        <w:rStyle w:val="PageNumber"/>
        <w:rFonts w:ascii="Arial" w:hAnsi="Arial" w:cs="Arial"/>
        <w:noProof/>
        <w:sz w:val="16"/>
      </w:rPr>
      <w:t>2</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8694B" w14:textId="77777777" w:rsidR="006179D5" w:rsidRDefault="006179D5">
      <w:r>
        <w:separator/>
      </w:r>
    </w:p>
  </w:footnote>
  <w:footnote w:type="continuationSeparator" w:id="0">
    <w:p w14:paraId="43B579B3" w14:textId="77777777" w:rsidR="006179D5" w:rsidRDefault="0061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1C2303"/>
    <w:rsid w:val="001E0906"/>
    <w:rsid w:val="002252B8"/>
    <w:rsid w:val="00254374"/>
    <w:rsid w:val="00266D2F"/>
    <w:rsid w:val="0031444B"/>
    <w:rsid w:val="0033626F"/>
    <w:rsid w:val="00344491"/>
    <w:rsid w:val="0039237E"/>
    <w:rsid w:val="00397AB9"/>
    <w:rsid w:val="003A24B9"/>
    <w:rsid w:val="003A58FA"/>
    <w:rsid w:val="00425E11"/>
    <w:rsid w:val="004A3B19"/>
    <w:rsid w:val="00580B3B"/>
    <w:rsid w:val="005D1291"/>
    <w:rsid w:val="006105AF"/>
    <w:rsid w:val="006179D5"/>
    <w:rsid w:val="00750B05"/>
    <w:rsid w:val="00766744"/>
    <w:rsid w:val="007D6026"/>
    <w:rsid w:val="0082322A"/>
    <w:rsid w:val="00864042"/>
    <w:rsid w:val="00A00529"/>
    <w:rsid w:val="00A402BE"/>
    <w:rsid w:val="00A66B28"/>
    <w:rsid w:val="00A879A6"/>
    <w:rsid w:val="00AE3487"/>
    <w:rsid w:val="00B15F18"/>
    <w:rsid w:val="00B25C80"/>
    <w:rsid w:val="00B56ABE"/>
    <w:rsid w:val="00C061E0"/>
    <w:rsid w:val="00C74EB3"/>
    <w:rsid w:val="00C76B92"/>
    <w:rsid w:val="00CB7EA0"/>
    <w:rsid w:val="00CD5E3B"/>
    <w:rsid w:val="00D453DB"/>
    <w:rsid w:val="00D606AE"/>
    <w:rsid w:val="00D65EF5"/>
    <w:rsid w:val="00D70993"/>
    <w:rsid w:val="00D85153"/>
    <w:rsid w:val="00E232E1"/>
    <w:rsid w:val="00E51C58"/>
    <w:rsid w:val="00EC3EDE"/>
    <w:rsid w:val="00EE2F66"/>
    <w:rsid w:val="00EF0AF5"/>
    <w:rsid w:val="00F03ED4"/>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2" ma:contentTypeDescription="Create a new document." ma:contentTypeScope="" ma:versionID="d8c11e2ea563c37b883618ee85c9634a">
  <xsd:schema xmlns:xsd="http://www.w3.org/2001/XMLSchema" xmlns:xs="http://www.w3.org/2001/XMLSchema" xmlns:p="http://schemas.microsoft.com/office/2006/metadata/properties" xmlns:ns2="4425f765-7ff5-4475-924d-a1e4ebf7f4e1" targetNamespace="http://schemas.microsoft.com/office/2006/metadata/properties" ma:root="true" ma:fieldsID="eaa72b4659e9e33bb8991342f22556e2" ns2:_="">
    <xsd:import namespace="4425f765-7ff5-4475-924d-a1e4ebf7f4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455BF-7ADF-482B-8679-58BCAD63BDDD}">
  <ds:schemaRefs>
    <ds:schemaRef ds:uri="http://schemas.microsoft.com/sharepoint/v3/contenttype/forms"/>
  </ds:schemaRefs>
</ds:datastoreItem>
</file>

<file path=customXml/itemProps2.xml><?xml version="1.0" encoding="utf-8"?>
<ds:datastoreItem xmlns:ds="http://schemas.openxmlformats.org/officeDocument/2006/customXml" ds:itemID="{2F8B8DEA-BDAA-495B-A19D-784AC63323CE}">
  <ds:schemaRefs>
    <ds:schemaRef ds:uri="http://schemas.microsoft.com/office/2006/metadata/longProperties"/>
  </ds:schemaRefs>
</ds:datastoreItem>
</file>

<file path=customXml/itemProps3.xml><?xml version="1.0" encoding="utf-8"?>
<ds:datastoreItem xmlns:ds="http://schemas.openxmlformats.org/officeDocument/2006/customXml" ds:itemID="{AEB6E6FD-EA6E-4D27-A757-A79DCF59B052}">
  <ds:schemaRefs>
    <ds:schemaRef ds:uri="http://schemas.microsoft.com/office/2006/metadata/properties"/>
  </ds:schemaRefs>
</ds:datastoreItem>
</file>

<file path=customXml/itemProps4.xml><?xml version="1.0" encoding="utf-8"?>
<ds:datastoreItem xmlns:ds="http://schemas.openxmlformats.org/officeDocument/2006/customXml" ds:itemID="{D6DB86E9-93EF-461B-BF12-5573431F7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2021-02-08T20:46:00Z</dcterms:created>
  <dcterms:modified xsi:type="dcterms:W3CDTF">2021-02-08T20:46:00Z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0x010100FD36E2DBE9C0E34A916604E87FFB7DA5</vt:lpwstr>
  </property>
</Properties>
</file>